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2019年上海市青少年“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eastAsia="zh-CN"/>
        </w:rPr>
        <w:t>食育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”主题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eastAsia="zh-CN"/>
        </w:rPr>
        <w:t>海报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征集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eastAsia="zh-CN"/>
        </w:rPr>
        <w:t>活动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优秀组织奖和优秀教师指导奖获奖情况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</w:p>
    <w:p>
      <w:pPr>
        <w:widowControl/>
        <w:spacing w:line="360" w:lineRule="auto"/>
        <w:jc w:val="left"/>
        <w:textAlignment w:val="bottom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优秀组织奖—区级</w:t>
      </w:r>
    </w:p>
    <w:p>
      <w:pPr>
        <w:rPr>
          <w:b/>
          <w:bCs/>
          <w:sz w:val="40"/>
          <w:szCs w:val="40"/>
        </w:rPr>
      </w:pPr>
    </w:p>
    <w:tbl>
      <w:tblPr>
        <w:tblStyle w:val="6"/>
        <w:tblW w:w="2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浦东新区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静安区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普陀区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宝山区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8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闵行区</w:t>
            </w:r>
          </w:p>
        </w:tc>
      </w:tr>
    </w:tbl>
    <w:p>
      <w:pPr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优秀组织奖—校级</w:t>
      </w:r>
    </w:p>
    <w:p>
      <w:pPr>
        <w:jc w:val="center"/>
        <w:rPr>
          <w:b/>
          <w:bCs/>
          <w:sz w:val="40"/>
          <w:szCs w:val="40"/>
        </w:rPr>
      </w:pPr>
    </w:p>
    <w:tbl>
      <w:tblPr>
        <w:tblStyle w:val="6"/>
        <w:tblW w:w="563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1"/>
        <w:gridCol w:w="39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辖区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傅雷小学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澧溪幼儿园（澧溪校区）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上海市五三中学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蒲公英幼儿园（彩虹岛部)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周浦第二小学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观澜小学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靖海之星幼儿园分园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航瑞幼儿园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高南幼儿园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世博家园实验小学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东荷小学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海音幼儿园（北园部）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进才中学南校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欧风幼儿园（瑞意部）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金陆小学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民办贝贝树幼儿园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欧风幼儿园（瑞福部）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南门幼儿园（城南部）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海音幼儿园（南园部）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静安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景凤路小学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静安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延长路东部幼儿园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静安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芷江中路幼儿园瑞仕园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徐汇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康宁小学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徐汇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教院附小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虹口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霍山学校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二联小学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内江路第二小学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平凉路第三小学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水丰路小学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长白二村小学分校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世界小学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控江幼儿园（总部）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打虎山路第一小学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杨浦小学分校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齐齐哈尔路第一小学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上海理工大学附属小学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控江幼儿园分部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翔殷路小学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上海师范大学附属经纬实验学校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民办益钢小学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庙行实验学校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和衷小学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上海大学附属学校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闵行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莘城学校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闵行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吴泾中学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闵行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马桥文来外国语小学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普陀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白玉新村幼儿园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普陀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沪太新村第二幼儿园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崇明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新河幼儿园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崇明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平安幼儿园附属大华幼儿园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嘉定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鹤栖路幼儿园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嘉定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南翔小学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金山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亭林幼儿园总部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金山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松隐幼儿园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松江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泗泾第二幼儿园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青浦</w:t>
            </w:r>
          </w:p>
        </w:tc>
        <w:tc>
          <w:tcPr>
            <w:tcW w:w="3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忆华里幼儿园</w:t>
            </w:r>
          </w:p>
        </w:tc>
      </w:tr>
    </w:tbl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优秀教师指导奖</w:t>
      </w:r>
    </w:p>
    <w:p>
      <w:pPr>
        <w:jc w:val="center"/>
        <w:rPr>
          <w:b/>
          <w:bCs/>
          <w:sz w:val="24"/>
        </w:rPr>
      </w:pPr>
    </w:p>
    <w:tbl>
      <w:tblPr>
        <w:tblStyle w:val="6"/>
        <w:tblW w:w="79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4393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辖区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东荷小学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朱丽莉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傅雷小学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盛诗逸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傅雷小学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王伊伊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航瑞幼儿园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唐伟桢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华高小学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顾凤英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金陆小学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李振兴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蒲公英幼儿园（彩虹岛部)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于雪瑾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蒲公英幼儿园（彩虹岛部)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张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周浦第二小学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黄珂慧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周浦第二小学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潘朱岑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周浦第二小学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徐丽雯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上海市新陆职业技术学校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何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上南二村小学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周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南门幼儿园（城南部）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南门幼儿园（城南部）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张盈艺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上海市第六师范学校第二附属小学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王雨竹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进才实验中学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王宗良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民办尚德实验学校航头校区（小学部）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陶小瑜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周梅蓉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静安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上海市第一师范学校附属小学（总校）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虞培雯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静安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景凤路小学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静安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景凤路小学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刘梅琴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静安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景凤路小学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祝静娴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静安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延长路东部幼儿园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方志英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静安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延长路东部幼儿园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陶旖旎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静安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永兴路第二小学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武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徐汇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教院附小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孙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徐汇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康宁小学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朱亚莲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普陀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白玉新村幼儿园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江晓敏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普陀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白玉新村幼儿园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李晨蕾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普陀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白玉新村幼儿园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王小花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普陀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白玉新村幼儿园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王宇佳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普陀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沪太新村第二幼儿园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顾艳琼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普陀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沪太新村第二幼儿园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张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虹口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上海市霍山学校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金津之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虹口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上海市霍山学校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朱燕青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二联小学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曹莹莹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二联小学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郭磬玉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二联小学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杨雍蓉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复旦科技园小学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姜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内江路第二小学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潘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内江路第二小学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郑丹路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内江路第二小学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郑丽文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内江新村幼儿园（总部）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周宇文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内江新村幼儿园（总部）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朱静怡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同济初级中学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施云华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延吉第二初级中学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控江幼儿园分部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戎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中原路小学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周燕铭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二联小学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二联小学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刘富平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二联小学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沙湘漪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长白二村小学分校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胡蓉梅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杨浦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长白二村小学分校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民办益钢小学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林慧峰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上海大学附属学校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仇安娟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宝山区和衷小学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朱秉华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刘行新华实验学校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宝山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上海市宝山实验学校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潘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闵行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民办马桥小学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赵二克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闵行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民办塘湾小学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孙广建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闵行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马桥文来外国语小学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王慧倩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闵行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马桥文来外国语小学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姚丽叶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嘉定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鹤栖路幼儿园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张纯一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嘉定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迎园小学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金山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朱泾第二小学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吴淑琼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金山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松隐幼儿园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何佩怡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崇明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丰福幼儿园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郭淋姣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崇明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平安幼儿园附属大华幼儿园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孟令利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崇明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新河幼儿园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张慧敏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崇明</w:t>
            </w:r>
            <w:bookmarkStart w:id="0" w:name="_GoBack"/>
            <w:bookmarkEnd w:id="0"/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东方英才学校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周莉</w:t>
            </w:r>
          </w:p>
        </w:tc>
      </w:tr>
    </w:tbl>
    <w:p>
      <w:pPr>
        <w:jc w:val="center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76B2"/>
    <w:rsid w:val="000B2FA2"/>
    <w:rsid w:val="000C0309"/>
    <w:rsid w:val="0023549B"/>
    <w:rsid w:val="00236627"/>
    <w:rsid w:val="00252C82"/>
    <w:rsid w:val="00295A80"/>
    <w:rsid w:val="002B08F5"/>
    <w:rsid w:val="00313B72"/>
    <w:rsid w:val="00447D94"/>
    <w:rsid w:val="00484B24"/>
    <w:rsid w:val="004E1F1F"/>
    <w:rsid w:val="004E7A1C"/>
    <w:rsid w:val="00590475"/>
    <w:rsid w:val="005B6307"/>
    <w:rsid w:val="0061368A"/>
    <w:rsid w:val="00650F42"/>
    <w:rsid w:val="00666C41"/>
    <w:rsid w:val="006676B2"/>
    <w:rsid w:val="006F4367"/>
    <w:rsid w:val="00704CD5"/>
    <w:rsid w:val="007C4922"/>
    <w:rsid w:val="00810A4E"/>
    <w:rsid w:val="00812E7C"/>
    <w:rsid w:val="00943D53"/>
    <w:rsid w:val="009749FE"/>
    <w:rsid w:val="00A052EF"/>
    <w:rsid w:val="00A5467A"/>
    <w:rsid w:val="00B23F75"/>
    <w:rsid w:val="00B675F8"/>
    <w:rsid w:val="00BA1EA1"/>
    <w:rsid w:val="00BD43FE"/>
    <w:rsid w:val="00BD6154"/>
    <w:rsid w:val="00C1401E"/>
    <w:rsid w:val="00CE71BC"/>
    <w:rsid w:val="00D4598A"/>
    <w:rsid w:val="00D61407"/>
    <w:rsid w:val="00F2118A"/>
    <w:rsid w:val="00F97C4A"/>
    <w:rsid w:val="01A17AA8"/>
    <w:rsid w:val="01A71EE9"/>
    <w:rsid w:val="025D46CF"/>
    <w:rsid w:val="077541F9"/>
    <w:rsid w:val="0CFD7834"/>
    <w:rsid w:val="0DF276AC"/>
    <w:rsid w:val="0E777359"/>
    <w:rsid w:val="0F8D4060"/>
    <w:rsid w:val="0FE162A3"/>
    <w:rsid w:val="12491907"/>
    <w:rsid w:val="128A1946"/>
    <w:rsid w:val="15016690"/>
    <w:rsid w:val="15E5491D"/>
    <w:rsid w:val="16044A03"/>
    <w:rsid w:val="16203707"/>
    <w:rsid w:val="17691D90"/>
    <w:rsid w:val="19465AE8"/>
    <w:rsid w:val="19CB6433"/>
    <w:rsid w:val="1C7926F2"/>
    <w:rsid w:val="1C8957FA"/>
    <w:rsid w:val="1E966484"/>
    <w:rsid w:val="1EA11AB0"/>
    <w:rsid w:val="20FB10CB"/>
    <w:rsid w:val="21526399"/>
    <w:rsid w:val="2393148B"/>
    <w:rsid w:val="25942E12"/>
    <w:rsid w:val="26640CE1"/>
    <w:rsid w:val="266A0B3D"/>
    <w:rsid w:val="2768265D"/>
    <w:rsid w:val="282A0174"/>
    <w:rsid w:val="29EC5A4D"/>
    <w:rsid w:val="29ED7601"/>
    <w:rsid w:val="2C817873"/>
    <w:rsid w:val="31B314EC"/>
    <w:rsid w:val="350136A6"/>
    <w:rsid w:val="35A512EB"/>
    <w:rsid w:val="35BF0826"/>
    <w:rsid w:val="366829AF"/>
    <w:rsid w:val="37047A98"/>
    <w:rsid w:val="37104C7C"/>
    <w:rsid w:val="37E7205A"/>
    <w:rsid w:val="380D1E80"/>
    <w:rsid w:val="389E21B9"/>
    <w:rsid w:val="393E7593"/>
    <w:rsid w:val="39FE2F28"/>
    <w:rsid w:val="40813FA5"/>
    <w:rsid w:val="40DE26BA"/>
    <w:rsid w:val="43804465"/>
    <w:rsid w:val="45216639"/>
    <w:rsid w:val="468910EA"/>
    <w:rsid w:val="478645FE"/>
    <w:rsid w:val="4BC03592"/>
    <w:rsid w:val="4E0819D2"/>
    <w:rsid w:val="50B21CD6"/>
    <w:rsid w:val="54206647"/>
    <w:rsid w:val="54FD0998"/>
    <w:rsid w:val="55055224"/>
    <w:rsid w:val="56B84AF5"/>
    <w:rsid w:val="56DB02A4"/>
    <w:rsid w:val="59163B8C"/>
    <w:rsid w:val="592B1067"/>
    <w:rsid w:val="59E14C8B"/>
    <w:rsid w:val="59EB328D"/>
    <w:rsid w:val="5A11538C"/>
    <w:rsid w:val="5A9015EA"/>
    <w:rsid w:val="5D1D60CC"/>
    <w:rsid w:val="5F4F2E3D"/>
    <w:rsid w:val="60D871BD"/>
    <w:rsid w:val="62022259"/>
    <w:rsid w:val="632551DC"/>
    <w:rsid w:val="637175ED"/>
    <w:rsid w:val="649D7B4A"/>
    <w:rsid w:val="66DC5DEE"/>
    <w:rsid w:val="670C5370"/>
    <w:rsid w:val="67355B56"/>
    <w:rsid w:val="681860C9"/>
    <w:rsid w:val="68FB08F9"/>
    <w:rsid w:val="696968CE"/>
    <w:rsid w:val="6A9A3381"/>
    <w:rsid w:val="6B5F70E1"/>
    <w:rsid w:val="6C051B04"/>
    <w:rsid w:val="6C8C0006"/>
    <w:rsid w:val="6DA11BA9"/>
    <w:rsid w:val="70A428DD"/>
    <w:rsid w:val="73151CEE"/>
    <w:rsid w:val="734D524B"/>
    <w:rsid w:val="73BE4AD4"/>
    <w:rsid w:val="743F3527"/>
    <w:rsid w:val="74CE4AD4"/>
    <w:rsid w:val="75AD55F0"/>
    <w:rsid w:val="75EC16AB"/>
    <w:rsid w:val="77BD3137"/>
    <w:rsid w:val="78C27A29"/>
    <w:rsid w:val="7B737CBA"/>
    <w:rsid w:val="7CD627AE"/>
    <w:rsid w:val="7D2B2F9D"/>
    <w:rsid w:val="7D7E5C46"/>
    <w:rsid w:val="7F855C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294</Words>
  <Characters>1678</Characters>
  <Lines>13</Lines>
  <Paragraphs>3</Paragraphs>
  <TotalTime>0</TotalTime>
  <ScaleCrop>false</ScaleCrop>
  <LinksUpToDate>false</LinksUpToDate>
  <CharactersWithSpaces>1969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hjn</dc:creator>
  <cp:lastModifiedBy>xu</cp:lastModifiedBy>
  <dcterms:modified xsi:type="dcterms:W3CDTF">2019-11-11T02:16:26Z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